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9684" w14:textId="5375BD50" w:rsidR="00301B99" w:rsidRDefault="00301B99" w:rsidP="00301B9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Sto. Tomas Enlinea Subasta P &amp; R</w:t>
      </w:r>
    </w:p>
    <w:p w14:paraId="17302364" w14:textId="358E1388" w:rsidR="00301B99" w:rsidRDefault="00301B99" w:rsidP="00301B9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Exhibicion Comienza:  Miercoles, Octubre 7, 2020</w:t>
      </w:r>
    </w:p>
    <w:p w14:paraId="2CCA7A36" w14:textId="18588516" w:rsidR="00301B99" w:rsidRDefault="00301B99" w:rsidP="00301B9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Comienza:  Lunes, Octubre 12, 2020 a 8am</w:t>
      </w:r>
    </w:p>
    <w:p w14:paraId="6EBF3D03" w14:textId="05882811" w:rsidR="00301B99" w:rsidRDefault="00301B99" w:rsidP="00301B99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>Termina:  Domingo, Octubre 18, 2020 a 3pm</w:t>
      </w:r>
    </w:p>
    <w:p w14:paraId="39947C4C" w14:textId="77777777" w:rsidR="00301B99" w:rsidRDefault="00301B99" w:rsidP="00301B99"/>
    <w:p w14:paraId="10715225" w14:textId="55B93C34" w:rsidR="00301B99" w:rsidRDefault="00301B99" w:rsidP="00301B99">
      <w:r>
        <w:t>Wal-Lee Auction Company esta dirigiendo</w:t>
      </w:r>
      <w:r w:rsidR="00513DB9">
        <w:t xml:space="preserve"> </w:t>
      </w:r>
      <w:r>
        <w:t xml:space="preserve">la subasta en linea a travez de Proxibid, una pagina </w:t>
      </w:r>
      <w:r w:rsidR="00C045C9">
        <w:t xml:space="preserve">de subasta </w:t>
      </w:r>
      <w:r>
        <w:t>segura</w:t>
      </w:r>
      <w:r w:rsidR="00C045C9">
        <w:t xml:space="preserve"> y </w:t>
      </w:r>
      <w:r>
        <w:t>re</w:t>
      </w:r>
      <w:r w:rsidR="00C045C9">
        <w:t>spetable</w:t>
      </w:r>
      <w:r>
        <w:t xml:space="preserve">.  </w:t>
      </w:r>
      <w:r w:rsidR="00C045C9">
        <w:t xml:space="preserve">La subasta en linea es similar a </w:t>
      </w:r>
      <w:r>
        <w:t xml:space="preserve">Ebay, </w:t>
      </w:r>
      <w:r w:rsidR="00C045C9">
        <w:t>e</w:t>
      </w:r>
      <w:r>
        <w:t xml:space="preserve">n </w:t>
      </w:r>
      <w:r w:rsidR="00C045C9">
        <w:t>donde usted ofrece contra otros que ofrecen</w:t>
      </w:r>
      <w:r>
        <w:t xml:space="preserve">.   </w:t>
      </w:r>
      <w:r w:rsidR="00C045C9">
        <w:t>El articulo indicara la oferta inicial y usted comienza a hacer su oferta para el articulo</w:t>
      </w:r>
      <w:r>
        <w:t xml:space="preserve">.  </w:t>
      </w:r>
      <w:r w:rsidR="00C045C9">
        <w:t xml:space="preserve">Si alguien ofrece mas que la oferta ofrecida usted tiene que ofrecer mas que la oferta ofrecida, y continue hacienda su oferta hasta que gane el articulo. Cuando </w:t>
      </w:r>
      <w:r w:rsidR="004815AD">
        <w:t>la lista termine, la persona con la oferta mas grande gana la subasta y paga por el articulo.</w:t>
      </w:r>
      <w:r>
        <w:t xml:space="preserve">  </w:t>
      </w:r>
    </w:p>
    <w:p w14:paraId="65B61A7B" w14:textId="1F9E1509" w:rsidR="00301B99" w:rsidRDefault="00301B99" w:rsidP="00301B99">
      <w:r>
        <w:t>(Not</w:t>
      </w:r>
      <w:r w:rsidR="004815AD">
        <w:t>a</w:t>
      </w:r>
      <w:r>
        <w:t xml:space="preserve">:  </w:t>
      </w:r>
      <w:r w:rsidR="004815AD">
        <w:t>Per</w:t>
      </w:r>
      <w:r w:rsidR="00513DB9">
        <w:t>s</w:t>
      </w:r>
      <w:r w:rsidR="004815AD">
        <w:t>onas que hacen ofertas tienen la opcion de hacer una oferta maxima, que es la oferta que esta dispuesto a  pagar por en el articulo.</w:t>
      </w:r>
      <w:r>
        <w:t xml:space="preserve"> Proxibid </w:t>
      </w:r>
      <w:r w:rsidR="004815AD">
        <w:t xml:space="preserve">ofrecera automaticamente </w:t>
      </w:r>
      <w:r w:rsidR="00513DB9">
        <w:t>p</w:t>
      </w:r>
      <w:r w:rsidR="004815AD">
        <w:t>or usted hasta que llegue a su oferta maxima</w:t>
      </w:r>
      <w:r>
        <w:t>).</w:t>
      </w:r>
    </w:p>
    <w:p w14:paraId="1622DA5F" w14:textId="22A98DCE" w:rsidR="00301B99" w:rsidRDefault="004815AD" w:rsidP="00301B99">
      <w:bookmarkStart w:id="0" w:name="_Hlk52699724"/>
      <w:r>
        <w:rPr>
          <w:b/>
          <w:bCs/>
        </w:rPr>
        <w:t>Cuando comienza y termina la subasta</w:t>
      </w:r>
      <w:r w:rsidR="00301B99">
        <w:rPr>
          <w:b/>
          <w:bCs/>
        </w:rPr>
        <w:t>?</w:t>
      </w:r>
      <w:r w:rsidR="00301B99">
        <w:t xml:space="preserve">  </w:t>
      </w:r>
      <w:r>
        <w:t>La subasta habre temprano para ver antes que otros el Miercoles, Octubre 7.</w:t>
      </w:r>
      <w:r w:rsidR="00301B99">
        <w:t xml:space="preserve"> </w:t>
      </w:r>
      <w:r>
        <w:t xml:space="preserve">La subasta </w:t>
      </w:r>
      <w:r w:rsidR="007936B1">
        <w:t>comienza Lunes, Octubre 12 a las 8am, y termina Domingo, Octubre 18 a las 3pm.</w:t>
      </w:r>
      <w:r w:rsidR="00301B99">
        <w:t xml:space="preserve">  </w:t>
      </w:r>
    </w:p>
    <w:p w14:paraId="52202163" w14:textId="0C037AFC" w:rsidR="00301B99" w:rsidRDefault="007936B1" w:rsidP="00301B99">
      <w:r>
        <w:rPr>
          <w:b/>
          <w:bCs/>
        </w:rPr>
        <w:t>Como puedo yo ver los articulos de antemano</w:t>
      </w:r>
      <w:r w:rsidR="00301B99">
        <w:rPr>
          <w:b/>
          <w:bCs/>
        </w:rPr>
        <w:t>?</w:t>
      </w:r>
      <w:r w:rsidR="00301B99">
        <w:t xml:space="preserve">  </w:t>
      </w:r>
      <w:r>
        <w:t>La conexion abajo lo lleva a</w:t>
      </w:r>
      <w:r w:rsidR="00301B99">
        <w:t xml:space="preserve"> St. Thomas catal</w:t>
      </w:r>
      <w:r>
        <w:t>a</w:t>
      </w:r>
      <w:r w:rsidR="00301B99">
        <w:t>g</w:t>
      </w:r>
      <w:r>
        <w:t>o</w:t>
      </w:r>
      <w:r w:rsidR="00301B99">
        <w:t xml:space="preserve"> </w:t>
      </w:r>
      <w:r>
        <w:t xml:space="preserve">que contiene </w:t>
      </w:r>
      <w:r w:rsidR="00301B99">
        <w:t xml:space="preserve">125 </w:t>
      </w:r>
      <w:r>
        <w:t>articulos</w:t>
      </w:r>
      <w:r w:rsidR="00301B99">
        <w:t xml:space="preserve">.  </w:t>
      </w:r>
      <w:r>
        <w:t>Este eslabon o conexion esta disponible en la pagina web de la iglesia y la pagina de</w:t>
      </w:r>
      <w:r w:rsidR="00301B99">
        <w:t xml:space="preserve"> Saint Thomas Huntsville Facebook.  </w:t>
      </w:r>
      <w:r>
        <w:t>Las ofertas comienzan el Lunes,</w:t>
      </w:r>
      <w:r w:rsidR="00301B99">
        <w:t xml:space="preserve"> Oct</w:t>
      </w:r>
      <w:r>
        <w:t>u</w:t>
      </w:r>
      <w:r w:rsidR="00301B99">
        <w:t>b</w:t>
      </w:r>
      <w:r>
        <w:t>r</w:t>
      </w:r>
      <w:r w:rsidR="00301B99">
        <w:t>e</w:t>
      </w:r>
      <w:r>
        <w:t xml:space="preserve"> </w:t>
      </w:r>
      <w:r w:rsidR="00301B99">
        <w:t>12 a</w:t>
      </w:r>
      <w:r w:rsidR="00404EE8">
        <w:t xml:space="preserve"> las</w:t>
      </w:r>
      <w:r w:rsidR="00301B99">
        <w:t xml:space="preserve"> 8am. </w:t>
      </w:r>
    </w:p>
    <w:p w14:paraId="35ADB99E" w14:textId="77777777" w:rsidR="00301B99" w:rsidRDefault="003E4681" w:rsidP="00301B99">
      <w:hyperlink r:id="rId4" w:history="1">
        <w:r w:rsidR="00301B99">
          <w:rPr>
            <w:rStyle w:val="Hyperlink"/>
          </w:rPr>
          <w:t>https://www.proxibid.com/Wal-Lee-Auction-Company/St-Thomas-Fall-Festival/event-catalog/184185</w:t>
        </w:r>
      </w:hyperlink>
    </w:p>
    <w:p w14:paraId="64B6B664" w14:textId="2FA8FDD7" w:rsidR="00301B99" w:rsidRDefault="00404EE8" w:rsidP="00301B99">
      <w:pPr>
        <w:rPr>
          <w:b/>
          <w:bCs/>
        </w:rPr>
      </w:pPr>
      <w:r>
        <w:rPr>
          <w:b/>
          <w:bCs/>
        </w:rPr>
        <w:t>Que pasos hago para hacer una oferta en el articulo</w:t>
      </w:r>
      <w:r w:rsidR="00301B99">
        <w:rPr>
          <w:b/>
          <w:bCs/>
        </w:rPr>
        <w:t>?</w:t>
      </w:r>
    </w:p>
    <w:p w14:paraId="50800BEB" w14:textId="530EBD96" w:rsidR="00301B99" w:rsidRDefault="00301B99" w:rsidP="00301B99">
      <w:r>
        <w:t>Click ‘Sign Up’</w:t>
      </w:r>
      <w:r w:rsidR="00404EE8">
        <w:t xml:space="preserve"> Oprima entrar arriba a lado derecho</w:t>
      </w:r>
      <w:r>
        <w:t xml:space="preserve"> </w:t>
      </w:r>
      <w:r w:rsidR="00404EE8">
        <w:t>de</w:t>
      </w:r>
      <w:r>
        <w:t xml:space="preserve"> Proxibid </w:t>
      </w:r>
      <w:r w:rsidR="00404EE8">
        <w:t>pagina web</w:t>
      </w:r>
      <w:r>
        <w:t xml:space="preserve"> (not</w:t>
      </w:r>
      <w:r w:rsidR="00404EE8">
        <w:t>a</w:t>
      </w:r>
      <w:r>
        <w:t>d</w:t>
      </w:r>
      <w:r w:rsidR="00404EE8">
        <w:t>a arriba</w:t>
      </w:r>
      <w:r>
        <w:t xml:space="preserve">).  </w:t>
      </w:r>
      <w:r w:rsidR="00404EE8">
        <w:t xml:space="preserve">Apuntar la informacion requerida, y oprimir </w:t>
      </w:r>
      <w:r>
        <w:t>click ‘Create Account’</w:t>
      </w:r>
      <w:r w:rsidR="00404EE8">
        <w:t xml:space="preserve"> crear na cuenta</w:t>
      </w:r>
      <w:r>
        <w:t xml:space="preserve">.  </w:t>
      </w:r>
      <w:r w:rsidR="00404EE8">
        <w:t xml:space="preserve">Informacion de la targeta de credito es requerida </w:t>
      </w:r>
      <w:r>
        <w:t>(</w:t>
      </w:r>
      <w:r w:rsidR="00404EE8">
        <w:t>ver siguiente pregunta</w:t>
      </w:r>
      <w:r>
        <w:t xml:space="preserve">). </w:t>
      </w:r>
    </w:p>
    <w:p w14:paraId="5B561E4C" w14:textId="130B6221" w:rsidR="00301B99" w:rsidRDefault="00404EE8" w:rsidP="00301B99">
      <w:r>
        <w:t xml:space="preserve">Personas se deben de registrar para la subasta en la cual quieren participar. Mirar por </w:t>
      </w:r>
      <w:r w:rsidR="00301B99">
        <w:t>“participate in this event”</w:t>
      </w:r>
      <w:r>
        <w:t xml:space="preserve"> participar en este evento en la </w:t>
      </w:r>
      <w:r w:rsidR="00301B99">
        <w:t>link</w:t>
      </w:r>
      <w:r>
        <w:t xml:space="preserve"> o clave de</w:t>
      </w:r>
      <w:r w:rsidR="00513DB9">
        <w:t xml:space="preserve"> </w:t>
      </w:r>
      <w:r w:rsidR="00301B99">
        <w:t xml:space="preserve">St. Thomas </w:t>
      </w:r>
      <w:r w:rsidR="00513DB9">
        <w:t>pagina de subasta</w:t>
      </w:r>
      <w:r w:rsidR="00301B99">
        <w:t xml:space="preserve">. </w:t>
      </w:r>
    </w:p>
    <w:p w14:paraId="11D520FB" w14:textId="17FCA9E7" w:rsidR="00301B99" w:rsidRDefault="00513DB9" w:rsidP="00301B99">
      <w:r>
        <w:rPr>
          <w:b/>
          <w:bCs/>
        </w:rPr>
        <w:t>Por que tengo que dar informacion de trjeta de credito a</w:t>
      </w:r>
      <w:r w:rsidR="00301B99">
        <w:rPr>
          <w:b/>
          <w:bCs/>
        </w:rPr>
        <w:t xml:space="preserve"> Proxibid?</w:t>
      </w:r>
      <w:r w:rsidR="00301B99">
        <w:t xml:space="preserve">  </w:t>
      </w:r>
      <w:r w:rsidR="00092797">
        <w:t>La tarjeta de credito es para verificar su identidad.</w:t>
      </w:r>
      <w:r w:rsidR="00301B99">
        <w:t xml:space="preserve">  Proxibid prote</w:t>
      </w:r>
      <w:r w:rsidR="00092797">
        <w:t>je toda la informacion personal</w:t>
      </w:r>
      <w:r w:rsidR="00301B99">
        <w:t xml:space="preserve">. </w:t>
      </w:r>
      <w:r w:rsidR="00092797">
        <w:t>La informacion de tarjetas de creditoes notada pero nunca compartida</w:t>
      </w:r>
      <w:r w:rsidR="00301B99">
        <w:t xml:space="preserve">.  </w:t>
      </w:r>
      <w:r w:rsidR="00092797">
        <w:t>Cuando la subasta termina, usted puede cancelar su cuenta de</w:t>
      </w:r>
      <w:r w:rsidR="00301B99">
        <w:t xml:space="preserve"> Proxibid.  </w:t>
      </w:r>
      <w:r w:rsidR="00092797">
        <w:t xml:space="preserve">Para proteger la seguridad y integridad de su cuenta, puede llamar a </w:t>
      </w:r>
      <w:r w:rsidR="00301B99">
        <w:t>Customer Support at (877) 505-7770</w:t>
      </w:r>
      <w:r w:rsidR="00092797">
        <w:t xml:space="preserve"> y eelos mismos pueden cancelar su cuenta</w:t>
      </w:r>
      <w:r w:rsidR="00301B99">
        <w:t>.</w:t>
      </w:r>
    </w:p>
    <w:p w14:paraId="385EE8B8" w14:textId="62666FC5" w:rsidR="00301B99" w:rsidRDefault="00092797" w:rsidP="00301B99">
      <w:r>
        <w:rPr>
          <w:b/>
          <w:bCs/>
        </w:rPr>
        <w:t>Como yo verifico</w:t>
      </w:r>
      <w:r w:rsidR="00301B99">
        <w:rPr>
          <w:b/>
          <w:bCs/>
        </w:rPr>
        <w:t>/</w:t>
      </w:r>
      <w:r w:rsidR="009A09E6">
        <w:rPr>
          <w:b/>
          <w:bCs/>
        </w:rPr>
        <w:t>cambio mi notificacion</w:t>
      </w:r>
      <w:r w:rsidR="00301B99">
        <w:rPr>
          <w:b/>
          <w:bCs/>
        </w:rPr>
        <w:t>?</w:t>
      </w:r>
      <w:r w:rsidR="00301B99">
        <w:t xml:space="preserve"> </w:t>
      </w:r>
      <w:r w:rsidR="009A09E6">
        <w:t xml:space="preserve">Entre a </w:t>
      </w:r>
      <w:r w:rsidR="000545EE">
        <w:t>(</w:t>
      </w:r>
      <w:r w:rsidR="00301B99">
        <w:t>Log-in to</w:t>
      </w:r>
      <w:r w:rsidR="000545EE">
        <w:t>)</w:t>
      </w:r>
      <w:r w:rsidR="00301B99">
        <w:t xml:space="preserve"> Proxibid </w:t>
      </w:r>
      <w:r w:rsidR="009A09E6">
        <w:t xml:space="preserve">y luego </w:t>
      </w:r>
      <w:r w:rsidR="00301B99">
        <w:t xml:space="preserve">click </w:t>
      </w:r>
      <w:r w:rsidR="009A09E6">
        <w:t>oprima en la fleche junto a su nombre arriba a mano derecha en la pagina web</w:t>
      </w:r>
      <w:r w:rsidR="00301B99">
        <w:t>.  Selec</w:t>
      </w:r>
      <w:r w:rsidR="009A09E6">
        <w:t>cione</w:t>
      </w:r>
      <w:r w:rsidR="00301B99">
        <w:t xml:space="preserve"> ‘My Proxibid’, then ‘Account’, </w:t>
      </w:r>
      <w:r w:rsidR="009A09E6">
        <w:t>luego mi cuenta y luego bajar a</w:t>
      </w:r>
      <w:r w:rsidR="00301B99">
        <w:t xml:space="preserve"> “Communications Settings”.   </w:t>
      </w:r>
      <w:r w:rsidR="009A09E6">
        <w:t>Ya que su seleccion esta complete oprima</w:t>
      </w:r>
      <w:r w:rsidR="00301B99">
        <w:t>, click ‘Save’</w:t>
      </w:r>
      <w:r w:rsidR="009A09E6">
        <w:t xml:space="preserve"> abajo de la pagina</w:t>
      </w:r>
      <w:r w:rsidR="00301B99">
        <w:t xml:space="preserve">. </w:t>
      </w:r>
    </w:p>
    <w:p w14:paraId="0EDACDFB" w14:textId="7B1CE1DC" w:rsidR="00E8355B" w:rsidRDefault="00E8355B" w:rsidP="00301B99"/>
    <w:p w14:paraId="1E11A04C" w14:textId="77777777" w:rsidR="00E8355B" w:rsidRDefault="00E8355B" w:rsidP="00301B99"/>
    <w:p w14:paraId="2B761A2E" w14:textId="3C4E31AA" w:rsidR="000545EE" w:rsidRDefault="000545EE" w:rsidP="00301B99">
      <w:r>
        <w:rPr>
          <w:b/>
          <w:bCs/>
        </w:rPr>
        <w:t xml:space="preserve">                               ******* PREGUNTAS CONTINUAN ATRAS ********</w:t>
      </w:r>
    </w:p>
    <w:p w14:paraId="2BF2E092" w14:textId="77777777" w:rsidR="000545EE" w:rsidRDefault="000545EE" w:rsidP="00301B99"/>
    <w:p w14:paraId="2C12A2C7" w14:textId="04783DBC" w:rsidR="00301B99" w:rsidRDefault="009A09E6" w:rsidP="00301B99">
      <w:r>
        <w:rPr>
          <w:b/>
          <w:bCs/>
        </w:rPr>
        <w:lastRenderedPageBreak/>
        <w:t>Como se yo si alguien ofrece mas que yo</w:t>
      </w:r>
      <w:r w:rsidR="00301B99">
        <w:rPr>
          <w:b/>
          <w:bCs/>
        </w:rPr>
        <w:t>?</w:t>
      </w:r>
      <w:r w:rsidR="00301B99">
        <w:t xml:space="preserve">  </w:t>
      </w:r>
      <w:r>
        <w:t>Dependiendo en su notificacion</w:t>
      </w:r>
      <w:r w:rsidR="000545EE">
        <w:t xml:space="preserve"> de eleccion </w:t>
      </w:r>
      <w:r>
        <w:t xml:space="preserve"> </w:t>
      </w:r>
      <w:r w:rsidR="00301B99">
        <w:t xml:space="preserve">, </w:t>
      </w:r>
      <w:r w:rsidR="000545EE">
        <w:t xml:space="preserve">usted recibira un texto o un correo electronico de </w:t>
      </w:r>
      <w:r w:rsidR="00301B99">
        <w:t xml:space="preserve"> Proxibid </w:t>
      </w:r>
      <w:r w:rsidR="000545EE">
        <w:t>indicando que le han Ganado a su oferta</w:t>
      </w:r>
      <w:r w:rsidR="00301B99">
        <w:t xml:space="preserve">.  </w:t>
      </w:r>
      <w:r w:rsidR="000545EE">
        <w:t>En ese moment ousted puede aumentar su oferta o oferta maxima por ese articulo</w:t>
      </w:r>
      <w:r w:rsidR="00301B99">
        <w:t xml:space="preserve"> (or maximum bid).</w:t>
      </w:r>
    </w:p>
    <w:p w14:paraId="0DD74861" w14:textId="173043E7" w:rsidR="00301B99" w:rsidRDefault="000545EE" w:rsidP="00301B99">
      <w:r>
        <w:rPr>
          <w:b/>
          <w:bCs/>
        </w:rPr>
        <w:t>Como yo se si gane</w:t>
      </w:r>
      <w:r w:rsidR="00301B99">
        <w:rPr>
          <w:b/>
          <w:bCs/>
        </w:rPr>
        <w:t xml:space="preserve">? </w:t>
      </w:r>
      <w:r>
        <w:t>Usted recibira un correo electronicoel Domingo despues que termina la la subasta indicando que usted es el ganador</w:t>
      </w:r>
      <w:r w:rsidR="00301B99">
        <w:t xml:space="preserve">.  </w:t>
      </w:r>
      <w:r w:rsidR="008E727F">
        <w:t>Un recibo de</w:t>
      </w:r>
      <w:r w:rsidR="00301B99">
        <w:t xml:space="preserve"> Wal-Lee Auction Company </w:t>
      </w:r>
      <w:r w:rsidR="008E727F">
        <w:t>a continuar en otro correo electronico separado en esa tarde con instrucciones a como pagar y  levantar</w:t>
      </w:r>
      <w:r w:rsidR="00301B99">
        <w:t xml:space="preserve">.  </w:t>
      </w:r>
    </w:p>
    <w:p w14:paraId="1700786C" w14:textId="77777777" w:rsidR="00301B99" w:rsidRDefault="00301B99" w:rsidP="00301B99"/>
    <w:p w14:paraId="08189025" w14:textId="0AA3632F" w:rsidR="00301B99" w:rsidRDefault="008E727F" w:rsidP="00301B99">
      <w:r>
        <w:rPr>
          <w:b/>
          <w:bCs/>
        </w:rPr>
        <w:t>Cuando yo levanto mis articulos</w:t>
      </w:r>
      <w:r w:rsidR="00301B99">
        <w:rPr>
          <w:b/>
          <w:bCs/>
        </w:rPr>
        <w:t>?</w:t>
      </w:r>
      <w:r w:rsidR="00301B99">
        <w:t xml:space="preserve">  Wal-Lee Auction Company </w:t>
      </w:r>
      <w:r>
        <w:t xml:space="preserve">le enviara la prueba de pago al comite de la subasta de </w:t>
      </w:r>
      <w:r w:rsidR="00301B99">
        <w:t xml:space="preserve">St. Thomas Auction Committee. </w:t>
      </w:r>
      <w:r>
        <w:t xml:space="preserve"> Los articulos no se entergaran a los ganadores hasta que el pago sea recibido y segurado</w:t>
      </w:r>
      <w:r w:rsidR="00301B99">
        <w:t xml:space="preserve">.  </w:t>
      </w:r>
    </w:p>
    <w:p w14:paraId="315E84CE" w14:textId="633DB8E4" w:rsidR="00301B99" w:rsidRDefault="008E727F" w:rsidP="00301B99">
      <w:r>
        <w:t>Articulos pueden ser levantados en el siguiente horario de tiempo y dias en la casita blanca</w:t>
      </w:r>
      <w:r w:rsidR="00CF69F1">
        <w:t xml:space="preserve"> </w:t>
      </w:r>
      <w:r>
        <w:t>de la ig</w:t>
      </w:r>
      <w:r w:rsidR="00CF69F1">
        <w:t>l</w:t>
      </w:r>
      <w:r>
        <w:t xml:space="preserve">esia de </w:t>
      </w:r>
      <w:r w:rsidR="00301B99">
        <w:t>St</w:t>
      </w:r>
      <w:r w:rsidR="00CF69F1">
        <w:t>o</w:t>
      </w:r>
      <w:r w:rsidR="00301B99">
        <w:t>. Tomas:</w:t>
      </w:r>
    </w:p>
    <w:p w14:paraId="12199081" w14:textId="3D0E9045" w:rsidR="00301B99" w:rsidRDefault="00CF69F1" w:rsidP="00301B9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Lunes</w:t>
      </w:r>
      <w:r w:rsidR="00301B99">
        <w:rPr>
          <w:rFonts w:eastAsia="Times New Roman" w:cstheme="minorHAnsi"/>
        </w:rPr>
        <w:t>, Oct</w:t>
      </w:r>
      <w:r>
        <w:rPr>
          <w:rFonts w:eastAsia="Times New Roman" w:cstheme="minorHAnsi"/>
        </w:rPr>
        <w:t>ubre</w:t>
      </w:r>
      <w:r w:rsidR="00301B99">
        <w:rPr>
          <w:rFonts w:eastAsia="Times New Roman" w:cstheme="minorHAnsi"/>
        </w:rPr>
        <w:t xml:space="preserve"> 19:  12pm - 2pm</w:t>
      </w:r>
    </w:p>
    <w:p w14:paraId="79C96B25" w14:textId="35236469" w:rsidR="00301B99" w:rsidRDefault="00CF69F1" w:rsidP="00301B9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Martes</w:t>
      </w:r>
      <w:r w:rsidR="00301B99">
        <w:rPr>
          <w:rFonts w:eastAsia="Times New Roman" w:cstheme="minorHAnsi"/>
        </w:rPr>
        <w:t>Tuesday,</w:t>
      </w:r>
      <w:r>
        <w:rPr>
          <w:rFonts w:eastAsia="Times New Roman" w:cstheme="minorHAnsi"/>
        </w:rPr>
        <w:t xml:space="preserve"> Octubre</w:t>
      </w:r>
      <w:r w:rsidR="00301B99">
        <w:rPr>
          <w:rFonts w:eastAsia="Times New Roman" w:cstheme="minorHAnsi"/>
        </w:rPr>
        <w:t xml:space="preserve"> 20:   9am - 11am</w:t>
      </w:r>
    </w:p>
    <w:p w14:paraId="3F2052D1" w14:textId="496EB7B1" w:rsidR="00301B99" w:rsidRDefault="00CF69F1" w:rsidP="00301B9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Miercoles</w:t>
      </w:r>
      <w:r w:rsidR="00301B99">
        <w:rPr>
          <w:rFonts w:eastAsia="Times New Roman" w:cstheme="minorHAnsi"/>
        </w:rPr>
        <w:t xml:space="preserve">sday, </w:t>
      </w:r>
      <w:r>
        <w:rPr>
          <w:rFonts w:eastAsia="Times New Roman" w:cstheme="minorHAnsi"/>
        </w:rPr>
        <w:t>Octubre</w:t>
      </w:r>
      <w:r w:rsidR="00301B99">
        <w:rPr>
          <w:rFonts w:eastAsia="Times New Roman" w:cstheme="minorHAnsi"/>
        </w:rPr>
        <w:t xml:space="preserve"> 21:  11am-2pm</w:t>
      </w:r>
    </w:p>
    <w:p w14:paraId="5615F6D0" w14:textId="6CACF537" w:rsidR="00301B99" w:rsidRDefault="00CF69F1" w:rsidP="00301B9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Jueves</w:t>
      </w:r>
      <w:r w:rsidR="00301B99">
        <w:rPr>
          <w:rFonts w:eastAsia="Times New Roman" w:cstheme="minorHAnsi"/>
        </w:rPr>
        <w:t>,</w:t>
      </w:r>
      <w:r w:rsidRPr="00CF69F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Octubre</w:t>
      </w:r>
      <w:r w:rsidR="00301B99">
        <w:rPr>
          <w:rFonts w:eastAsia="Times New Roman" w:cstheme="minorHAnsi"/>
        </w:rPr>
        <w:t xml:space="preserve"> 22:  9am-12:30pm</w:t>
      </w:r>
    </w:p>
    <w:p w14:paraId="23AA7011" w14:textId="48F3F14A" w:rsidR="00301B99" w:rsidRDefault="00301B99" w:rsidP="00301B9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</w:t>
      </w:r>
      <w:r w:rsidR="00CF69F1">
        <w:rPr>
          <w:rFonts w:eastAsia="Times New Roman" w:cstheme="minorHAnsi"/>
        </w:rPr>
        <w:t>bdo</w:t>
      </w:r>
      <w:r>
        <w:rPr>
          <w:rFonts w:eastAsia="Times New Roman" w:cstheme="minorHAnsi"/>
        </w:rPr>
        <w:t>,</w:t>
      </w:r>
      <w:r w:rsidR="00CF69F1" w:rsidRPr="00CF69F1">
        <w:rPr>
          <w:rFonts w:eastAsia="Times New Roman" w:cstheme="minorHAnsi"/>
        </w:rPr>
        <w:t xml:space="preserve"> </w:t>
      </w:r>
      <w:r w:rsidR="00CF69F1">
        <w:rPr>
          <w:rFonts w:eastAsia="Times New Roman" w:cstheme="minorHAnsi"/>
        </w:rPr>
        <w:t xml:space="preserve">Octubre </w:t>
      </w:r>
      <w:r>
        <w:rPr>
          <w:rFonts w:eastAsia="Times New Roman" w:cstheme="minorHAnsi"/>
        </w:rPr>
        <w:t>24:  10am-1pm</w:t>
      </w:r>
    </w:p>
    <w:p w14:paraId="5C9A023B" w14:textId="77777777" w:rsidR="00301B99" w:rsidRDefault="00301B99" w:rsidP="00301B99">
      <w:pPr>
        <w:spacing w:after="0" w:line="240" w:lineRule="auto"/>
        <w:rPr>
          <w:rFonts w:eastAsia="Times New Roman" w:cstheme="minorHAnsi"/>
        </w:rPr>
      </w:pPr>
    </w:p>
    <w:p w14:paraId="1B548B45" w14:textId="77777777" w:rsidR="00301B99" w:rsidRDefault="00301B99" w:rsidP="00301B99">
      <w:pPr>
        <w:spacing w:after="0" w:line="240" w:lineRule="auto"/>
        <w:rPr>
          <w:rFonts w:eastAsia="Times New Roman" w:cstheme="minorHAnsi"/>
        </w:rPr>
      </w:pPr>
    </w:p>
    <w:p w14:paraId="156F96E2" w14:textId="18B1F7F5" w:rsidR="00301B99" w:rsidRDefault="00CF69F1" w:rsidP="00301B99">
      <w:r>
        <w:rPr>
          <w:b/>
          <w:bCs/>
        </w:rPr>
        <w:t>Yo no tengo acceso electronico o internet</w:t>
      </w:r>
      <w:r w:rsidR="00301B99">
        <w:rPr>
          <w:b/>
          <w:bCs/>
        </w:rPr>
        <w:t>/</w:t>
      </w:r>
      <w:r>
        <w:rPr>
          <w:b/>
          <w:bCs/>
        </w:rPr>
        <w:t>y no me siento confortable hacienda mi oferta en linea</w:t>
      </w:r>
      <w:r w:rsidR="00301B99">
        <w:rPr>
          <w:b/>
          <w:bCs/>
        </w:rPr>
        <w:t xml:space="preserve">.  </w:t>
      </w:r>
      <w:r>
        <w:rPr>
          <w:b/>
          <w:bCs/>
        </w:rPr>
        <w:t>Hay otras opciones disponibles para yo participar en la subasta</w:t>
      </w:r>
      <w:r w:rsidR="00301B99">
        <w:rPr>
          <w:b/>
          <w:bCs/>
        </w:rPr>
        <w:t>?</w:t>
      </w:r>
      <w:r w:rsidR="00301B99">
        <w:t xml:space="preserve">  </w:t>
      </w:r>
      <w:r>
        <w:t>Si</w:t>
      </w:r>
      <w:r w:rsidR="00301B99">
        <w:t xml:space="preserve">.  </w:t>
      </w:r>
      <w:r w:rsidRPr="00CF69F1">
        <w:rPr>
          <w:u w:val="single"/>
        </w:rPr>
        <w:t>Un limitado numero</w:t>
      </w:r>
      <w:r>
        <w:t xml:space="preserve"> de copias de los articulos de la subasta estaran disponible en cada misa en el</w:t>
      </w:r>
      <w:r w:rsidR="00D71316">
        <w:t>fin de</w:t>
      </w:r>
      <w:r>
        <w:t xml:space="preserve"> semana de</w:t>
      </w:r>
      <w:r w:rsidR="00301B99">
        <w:t xml:space="preserve"> Oct</w:t>
      </w:r>
      <w:r w:rsidR="00D71316">
        <w:t xml:space="preserve">ubre </w:t>
      </w:r>
      <w:r w:rsidR="00301B99">
        <w:t>10.  P</w:t>
      </w:r>
      <w:r w:rsidR="00D71316">
        <w:t>or favor de llevarse una solo que usted no tenga acceso a internet</w:t>
      </w:r>
      <w:r w:rsidR="00301B99">
        <w:t xml:space="preserve">.  </w:t>
      </w:r>
      <w:r w:rsidR="00D71316">
        <w:t>Informacion de contacto y instrucciones se ofreceran en la primer pagina psi usted decea participar en la subasta</w:t>
      </w:r>
      <w:r w:rsidR="00301B99">
        <w:t xml:space="preserve">. </w:t>
      </w:r>
    </w:p>
    <w:p w14:paraId="74FC1425" w14:textId="13BF7DAB" w:rsidR="00301B99" w:rsidRDefault="00D71316" w:rsidP="00301B99">
      <w:r>
        <w:rPr>
          <w:b/>
          <w:bCs/>
        </w:rPr>
        <w:t>A caso</w:t>
      </w:r>
      <w:r w:rsidR="00301B99">
        <w:rPr>
          <w:b/>
          <w:bCs/>
        </w:rPr>
        <w:t xml:space="preserve"> Wal-Lee Auction Company </w:t>
      </w:r>
      <w:r>
        <w:rPr>
          <w:b/>
          <w:bCs/>
        </w:rPr>
        <w:t>ofrecera un recibo que yo puedo usar con el proposito de mis deducciones de impuestos</w:t>
      </w:r>
      <w:r w:rsidR="00301B99">
        <w:rPr>
          <w:b/>
          <w:bCs/>
        </w:rPr>
        <w:t>?</w:t>
      </w:r>
      <w:r w:rsidR="00301B99">
        <w:t xml:space="preserve">  </w:t>
      </w:r>
      <w:r>
        <w:t xml:space="preserve">Si. </w:t>
      </w:r>
      <w:r w:rsidR="00301B99">
        <w:t xml:space="preserve"> </w:t>
      </w:r>
      <w:r>
        <w:t xml:space="preserve">El recibo tendra en lista Sto. Tomas y como nombre de la subasta y </w:t>
      </w:r>
      <w:r w:rsidR="001567BC">
        <w:t># de Tax ID. (</w:t>
      </w:r>
      <w:r w:rsidR="00301B99">
        <w:t>St. Thomas as the Auction Name and the Tax ID #</w:t>
      </w:r>
      <w:r w:rsidR="001567BC">
        <w:t>)</w:t>
      </w:r>
      <w:r w:rsidR="00301B99">
        <w:t>.</w:t>
      </w:r>
    </w:p>
    <w:p w14:paraId="059DCA8D" w14:textId="73EC3D2E" w:rsidR="00301B99" w:rsidRDefault="001567BC" w:rsidP="00301B99">
      <w:r>
        <w:t>Si tiene mas preguntas por favor de llamar a</w:t>
      </w:r>
      <w:r w:rsidR="00301B99">
        <w:t xml:space="preserve"> Lavonne Zaiontz </w:t>
      </w:r>
      <w:r>
        <w:rPr>
          <w:b/>
          <w:bCs/>
          <w:u w:val="single"/>
        </w:rPr>
        <w:t xml:space="preserve">DESPUES de las </w:t>
      </w:r>
      <w:r w:rsidR="00301B99">
        <w:rPr>
          <w:b/>
          <w:bCs/>
          <w:u w:val="single"/>
        </w:rPr>
        <w:t>5pm</w:t>
      </w:r>
      <w:r w:rsidR="00301B99">
        <w:t xml:space="preserve"> at (936) 661-2405. </w:t>
      </w:r>
      <w:bookmarkEnd w:id="0"/>
    </w:p>
    <w:p w14:paraId="2BAA1A69" w14:textId="77777777" w:rsidR="00301B99" w:rsidRDefault="00301B99"/>
    <w:sectPr w:rsidR="00301B99" w:rsidSect="00E835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9"/>
    <w:rsid w:val="000545EE"/>
    <w:rsid w:val="00092797"/>
    <w:rsid w:val="001567BC"/>
    <w:rsid w:val="00301B99"/>
    <w:rsid w:val="003E4681"/>
    <w:rsid w:val="00404EE8"/>
    <w:rsid w:val="004815AD"/>
    <w:rsid w:val="00513DB9"/>
    <w:rsid w:val="007936B1"/>
    <w:rsid w:val="008E727F"/>
    <w:rsid w:val="009A09E6"/>
    <w:rsid w:val="00C045C9"/>
    <w:rsid w:val="00CF69F1"/>
    <w:rsid w:val="00D71316"/>
    <w:rsid w:val="00E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9223"/>
  <w15:chartTrackingRefBased/>
  <w15:docId w15:val="{7612DA65-4029-40A8-846C-F9ECBE2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xibid.com/Wal-Lee-Auction-Company/St-Thomas-Fall-Festival/event-catalog/184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Delgado</dc:creator>
  <cp:keywords/>
  <dc:description/>
  <cp:lastModifiedBy>kboscarino@saintthomashuntsville.org</cp:lastModifiedBy>
  <cp:revision>2</cp:revision>
  <cp:lastPrinted>2020-10-07T16:43:00Z</cp:lastPrinted>
  <dcterms:created xsi:type="dcterms:W3CDTF">2020-10-10T15:56:00Z</dcterms:created>
  <dcterms:modified xsi:type="dcterms:W3CDTF">2020-10-10T15:56:00Z</dcterms:modified>
</cp:coreProperties>
</file>