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788145" w14:textId="14C19F54" w:rsidR="009049C0" w:rsidRDefault="009F7427">
      <w:r>
        <w:t>PTO Meeting held in</w:t>
      </w:r>
      <w:r w:rsidR="00A87E69">
        <w:t xml:space="preserve"> the St. John Lunch room </w:t>
      </w:r>
      <w:r w:rsidR="00B553A3">
        <w:t>September</w:t>
      </w:r>
      <w:r w:rsidR="00032FEB">
        <w:t xml:space="preserve"> </w:t>
      </w:r>
      <w:r w:rsidR="00B553A3">
        <w:t>8</w:t>
      </w:r>
      <w:r w:rsidR="00A87E69">
        <w:t>, 202</w:t>
      </w:r>
      <w:r w:rsidR="005B0511">
        <w:t>1</w:t>
      </w:r>
      <w:r w:rsidR="00A87E69">
        <w:t>.</w:t>
      </w:r>
    </w:p>
    <w:p w14:paraId="4F0429A1" w14:textId="667F8F61" w:rsidR="00A87E69" w:rsidRDefault="00EC2ABC">
      <w:r>
        <w:t>Meeting brought to order at 5:</w:t>
      </w:r>
      <w:r w:rsidR="00177551">
        <w:t xml:space="preserve">30pm by </w:t>
      </w:r>
      <w:r w:rsidR="002F4775">
        <w:t>President</w:t>
      </w:r>
      <w:r w:rsidR="005B0511">
        <w:t xml:space="preserve"> Amy </w:t>
      </w:r>
      <w:r w:rsidR="002F4775">
        <w:t>White</w:t>
      </w:r>
      <w:r w:rsidR="00032FEB">
        <w:t xml:space="preserve">. </w:t>
      </w:r>
      <w:r w:rsidR="00B553A3">
        <w:t>13</w:t>
      </w:r>
      <w:r w:rsidR="00A87E69">
        <w:t xml:space="preserve"> members were present.</w:t>
      </w:r>
    </w:p>
    <w:p w14:paraId="2001F3B0" w14:textId="101A5788" w:rsidR="009141A5" w:rsidRDefault="00EC2ABC">
      <w:r>
        <w:t>1</w:t>
      </w:r>
      <w:r w:rsidR="00A87E69">
        <w:t>-</w:t>
      </w:r>
      <w:r w:rsidR="009141A5">
        <w:t xml:space="preserve">Guests:  </w:t>
      </w:r>
      <w:r w:rsidR="00CE7916">
        <w:t>None.</w:t>
      </w:r>
    </w:p>
    <w:p w14:paraId="6DBDDF1A" w14:textId="2BBE58A0" w:rsidR="00A87E69" w:rsidRDefault="009141A5">
      <w:r>
        <w:t>2-</w:t>
      </w:r>
      <w:r w:rsidR="00A87E69">
        <w:t xml:space="preserve">Secretary Report from </w:t>
      </w:r>
      <w:r w:rsidR="00B553A3">
        <w:t>May 5</w:t>
      </w:r>
      <w:r w:rsidR="00B553A3" w:rsidRPr="00B553A3">
        <w:rPr>
          <w:vertAlign w:val="superscript"/>
        </w:rPr>
        <w:t>th</w:t>
      </w:r>
      <w:r w:rsidR="00B553A3">
        <w:t>, 2021</w:t>
      </w:r>
      <w:r w:rsidR="00A87E69">
        <w:t xml:space="preserve"> </w:t>
      </w:r>
      <w:r w:rsidR="00032FEB">
        <w:t>reviewed</w:t>
      </w:r>
      <w:r w:rsidR="00A87E69">
        <w:t xml:space="preserve"> by</w:t>
      </w:r>
      <w:r w:rsidR="002F4775">
        <w:t xml:space="preserve"> </w:t>
      </w:r>
      <w:r w:rsidR="00B553A3">
        <w:t>Amy Holle</w:t>
      </w:r>
      <w:r w:rsidR="00A87E69">
        <w:t xml:space="preserve">.  No corrections or additions.  Approved by </w:t>
      </w:r>
      <w:r w:rsidR="00B553A3">
        <w:t xml:space="preserve">C. Koth </w:t>
      </w:r>
      <w:r w:rsidR="00A87E69">
        <w:t>/2</w:t>
      </w:r>
      <w:r w:rsidR="00A87E69" w:rsidRPr="00A87E69">
        <w:rPr>
          <w:vertAlign w:val="superscript"/>
        </w:rPr>
        <w:t>nd</w:t>
      </w:r>
      <w:r w:rsidR="00EC2ABC">
        <w:t xml:space="preserve"> </w:t>
      </w:r>
      <w:r w:rsidR="00B553A3">
        <w:t>T. Hopkins</w:t>
      </w:r>
      <w:r w:rsidR="00A87E69">
        <w:t>.</w:t>
      </w:r>
      <w:r w:rsidR="00032FEB">
        <w:t xml:space="preserve"> </w:t>
      </w:r>
      <w:r w:rsidR="00CE7916">
        <w:t xml:space="preserve"> </w:t>
      </w:r>
      <w:r w:rsidR="00032FEB">
        <w:t xml:space="preserve">Minutes will </w:t>
      </w:r>
      <w:r w:rsidR="00B553A3">
        <w:t>continue to</w:t>
      </w:r>
      <w:r w:rsidR="00CE7916">
        <w:t xml:space="preserve"> be emailed monthly with next month’s agenda</w:t>
      </w:r>
      <w:r w:rsidR="00B553A3">
        <w:t xml:space="preserve"> and available on the St. John School website for review</w:t>
      </w:r>
      <w:r w:rsidR="00032FEB">
        <w:t>.</w:t>
      </w:r>
    </w:p>
    <w:p w14:paraId="2824CB94" w14:textId="2E65B4AB" w:rsidR="00EC2ABC" w:rsidRDefault="009141A5">
      <w:r>
        <w:t>3</w:t>
      </w:r>
      <w:r w:rsidR="00A87E69">
        <w:t>-Treasurer Report</w:t>
      </w:r>
      <w:r w:rsidR="005B0511">
        <w:t xml:space="preserve"> given by Treasurer Jill Johnson: </w:t>
      </w:r>
      <w:r w:rsidR="00177551">
        <w:t>$</w:t>
      </w:r>
      <w:r w:rsidR="00B553A3">
        <w:t xml:space="preserve">17,616.23 </w:t>
      </w:r>
      <w:r w:rsidR="00177551">
        <w:t xml:space="preserve"> reported in checking and $</w:t>
      </w:r>
      <w:r w:rsidR="005B0511">
        <w:t>5,0</w:t>
      </w:r>
      <w:r w:rsidR="00B553A3">
        <w:t xml:space="preserve">26.27 </w:t>
      </w:r>
      <w:r w:rsidR="00177551">
        <w:t>reported in savings</w:t>
      </w:r>
      <w:r w:rsidR="009F7427">
        <w:t xml:space="preserve">.  </w:t>
      </w:r>
      <w:r w:rsidR="001B403E">
        <w:t xml:space="preserve">Approved by </w:t>
      </w:r>
      <w:r w:rsidR="00B553A3">
        <w:t>J. Corkery</w:t>
      </w:r>
      <w:r w:rsidR="000F3D90">
        <w:t>/2</w:t>
      </w:r>
      <w:r w:rsidR="000F3D90" w:rsidRPr="000F3D90">
        <w:rPr>
          <w:vertAlign w:val="superscript"/>
        </w:rPr>
        <w:t>nd</w:t>
      </w:r>
      <w:r w:rsidR="000F3D90">
        <w:t xml:space="preserve"> </w:t>
      </w:r>
      <w:r w:rsidR="00B553A3">
        <w:t>K. Elliott</w:t>
      </w:r>
    </w:p>
    <w:p w14:paraId="49B62781" w14:textId="7B1690CF" w:rsidR="00307E52" w:rsidRDefault="009141A5" w:rsidP="00307E52">
      <w:pPr>
        <w:pStyle w:val="NoSpacing"/>
      </w:pPr>
      <w:r>
        <w:t>4</w:t>
      </w:r>
      <w:r w:rsidR="00A87E69">
        <w:t xml:space="preserve">- Principal Report was given by Mr. Gieryng. </w:t>
      </w:r>
      <w:r w:rsidR="00F21463">
        <w:t>-</w:t>
      </w:r>
      <w:r w:rsidR="00B553A3">
        <w:t>Student body picture will be Sept. 24</w:t>
      </w:r>
      <w:r w:rsidR="00B553A3" w:rsidRPr="00B553A3">
        <w:rPr>
          <w:vertAlign w:val="superscript"/>
        </w:rPr>
        <w:t>th</w:t>
      </w:r>
      <w:r w:rsidR="00B553A3">
        <w:t xml:space="preserve"> (make sure your child wears the color given by the teachers.) - McTeacher’s night at McDonalds is November 2, 2021-</w:t>
      </w:r>
      <w:r w:rsidR="002F4775">
        <w:t xml:space="preserve"> </w:t>
      </w:r>
      <w:r w:rsidR="00B553A3">
        <w:t>Students are now doing morning announcements -No homemade snacks for bake sales or birthday treats -This year school theme is “take time to pray.” -Math Walk Challenge discussed and is scheduled Oct. 16</w:t>
      </w:r>
      <w:r w:rsidR="00B553A3" w:rsidRPr="00B553A3">
        <w:rPr>
          <w:vertAlign w:val="superscript"/>
        </w:rPr>
        <w:t>th</w:t>
      </w:r>
      <w:r w:rsidR="00B553A3">
        <w:t xml:space="preserve"> from 10:00am to 11:30am all families are encouraged to participate.  Motion made for PTO </w:t>
      </w:r>
      <w:r w:rsidR="00D63B3C">
        <w:t xml:space="preserve">to </w:t>
      </w:r>
      <w:r w:rsidR="00B553A3">
        <w:t>give $125 for prizes. Unanimous.  -Youth Coding for interested 8</w:t>
      </w:r>
      <w:r w:rsidR="00B553A3" w:rsidRPr="00B553A3">
        <w:rPr>
          <w:vertAlign w:val="superscript"/>
        </w:rPr>
        <w:t>th</w:t>
      </w:r>
      <w:r w:rsidR="00B553A3">
        <w:t xml:space="preserve"> graders, discussed and approved with a motion to spend $2,500 for </w:t>
      </w:r>
      <w:r w:rsidR="001506EF">
        <w:t>3-month</w:t>
      </w:r>
      <w:r w:rsidR="00B553A3">
        <w:t xml:space="preserve"> membership. Unanimous.  </w:t>
      </w:r>
    </w:p>
    <w:p w14:paraId="365EC93D" w14:textId="77777777" w:rsidR="002F4775" w:rsidRPr="00FC5560" w:rsidRDefault="002F4775" w:rsidP="00307E52">
      <w:pPr>
        <w:pStyle w:val="NoSpacing"/>
        <w:rPr>
          <w:sz w:val="16"/>
          <w:szCs w:val="16"/>
        </w:rPr>
      </w:pPr>
    </w:p>
    <w:p w14:paraId="6C16520F" w14:textId="2836D986" w:rsidR="00A87E69" w:rsidRPr="00FC5560" w:rsidRDefault="009141A5">
      <w:r w:rsidRPr="00FC5560">
        <w:t>5</w:t>
      </w:r>
      <w:r w:rsidR="00A87E69" w:rsidRPr="00FC5560">
        <w:t>-Marketing Report</w:t>
      </w:r>
      <w:r w:rsidR="00F21463" w:rsidRPr="00FC5560">
        <w:t>:</w:t>
      </w:r>
      <w:r w:rsidR="00BF11DA" w:rsidRPr="00FC5560">
        <w:t xml:space="preserve"> </w:t>
      </w:r>
      <w:r w:rsidR="002F4775" w:rsidRPr="00FC5560">
        <w:t>no report.</w:t>
      </w:r>
      <w:r w:rsidR="001506EF">
        <w:t xml:space="preserve"> </w:t>
      </w:r>
    </w:p>
    <w:p w14:paraId="2F56ED41" w14:textId="256CED9A" w:rsidR="001C5B6B" w:rsidRPr="00FC5560" w:rsidRDefault="009141A5">
      <w:r w:rsidRPr="00FC5560">
        <w:t>6</w:t>
      </w:r>
      <w:r w:rsidR="001C5B6B" w:rsidRPr="00FC5560">
        <w:t>-Old Items</w:t>
      </w:r>
    </w:p>
    <w:p w14:paraId="3CE0CE85" w14:textId="78335C09" w:rsidR="003D27E6" w:rsidRDefault="001506EF" w:rsidP="003D27E6">
      <w:pPr>
        <w:pStyle w:val="ListParagraph"/>
        <w:numPr>
          <w:ilvl w:val="0"/>
          <w:numId w:val="5"/>
        </w:numPr>
      </w:pPr>
      <w:r>
        <w:t>Open PTO/volunteer positions: Marketing, Spring Fling Donation Chair, Bazaar Food Chair as well as Bazaar Craft Chair and Volunteer Coordinator.  Please reach out to Amy White if interested.  Possible time and talent letter to go home was discussed.</w:t>
      </w:r>
    </w:p>
    <w:p w14:paraId="7603BFCE" w14:textId="77777777" w:rsidR="001506EF" w:rsidRDefault="001506EF" w:rsidP="001506EF">
      <w:pPr>
        <w:pStyle w:val="ListParagraph"/>
        <w:numPr>
          <w:ilvl w:val="0"/>
          <w:numId w:val="5"/>
        </w:numPr>
      </w:pPr>
      <w:r>
        <w:t xml:space="preserve">Donation to the school’s budget this year was discussed. </w:t>
      </w:r>
    </w:p>
    <w:p w14:paraId="694BDF8D" w14:textId="77777777" w:rsidR="001506EF" w:rsidRDefault="001506EF" w:rsidP="001506EF">
      <w:pPr>
        <w:pStyle w:val="ListParagraph"/>
        <w:numPr>
          <w:ilvl w:val="0"/>
          <w:numId w:val="5"/>
        </w:numPr>
      </w:pPr>
      <w:r>
        <w:t>8</w:t>
      </w:r>
      <w:r w:rsidRPr="001B403E">
        <w:rPr>
          <w:vertAlign w:val="superscript"/>
        </w:rPr>
        <w:t>th</w:t>
      </w:r>
      <w:r>
        <w:t xml:space="preserve"> grade graduation was discussed with visor clips/creed gifts.</w:t>
      </w:r>
    </w:p>
    <w:p w14:paraId="0CA1E0D4" w14:textId="40D2A1A6" w:rsidR="001506EF" w:rsidRDefault="001506EF" w:rsidP="003D27E6">
      <w:pPr>
        <w:pStyle w:val="ListParagraph"/>
        <w:numPr>
          <w:ilvl w:val="0"/>
          <w:numId w:val="5"/>
        </w:numPr>
      </w:pPr>
      <w:r>
        <w:t>Classroom carpet replaced and cleaned.</w:t>
      </w:r>
    </w:p>
    <w:p w14:paraId="151969B4" w14:textId="053C6D87" w:rsidR="001506EF" w:rsidRDefault="001506EF" w:rsidP="003D27E6">
      <w:pPr>
        <w:pStyle w:val="ListParagraph"/>
        <w:numPr>
          <w:ilvl w:val="0"/>
          <w:numId w:val="5"/>
        </w:numPr>
      </w:pPr>
      <w:r>
        <w:t xml:space="preserve">Ice Cream Social with Moo Moo’s Ice Cream Truck was a success.  </w:t>
      </w:r>
    </w:p>
    <w:p w14:paraId="7F726E02" w14:textId="130D2565" w:rsidR="001B403E" w:rsidRDefault="001506EF" w:rsidP="003D27E6">
      <w:pPr>
        <w:pStyle w:val="ListParagraph"/>
        <w:numPr>
          <w:ilvl w:val="0"/>
          <w:numId w:val="5"/>
        </w:numPr>
      </w:pPr>
      <w:r>
        <w:t xml:space="preserve">10 smartboards and 20 </w:t>
      </w:r>
      <w:r w:rsidR="00B818A9">
        <w:t>iPads</w:t>
      </w:r>
      <w:r>
        <w:t xml:space="preserve"> for K-2</w:t>
      </w:r>
      <w:r w:rsidR="00D63B3C" w:rsidRPr="00D63B3C">
        <w:rPr>
          <w:vertAlign w:val="superscript"/>
        </w:rPr>
        <w:t>nd</w:t>
      </w:r>
      <w:r w:rsidR="00D63B3C">
        <w:t xml:space="preserve"> grades</w:t>
      </w:r>
      <w:r>
        <w:t xml:space="preserve"> and 20 </w:t>
      </w:r>
      <w:r w:rsidR="00B818A9">
        <w:t>chrome books</w:t>
      </w:r>
      <w:r>
        <w:t xml:space="preserve"> in grades 3</w:t>
      </w:r>
      <w:r w:rsidR="00D63B3C" w:rsidRPr="00D63B3C">
        <w:rPr>
          <w:vertAlign w:val="superscript"/>
        </w:rPr>
        <w:t>rd</w:t>
      </w:r>
      <w:r w:rsidR="00D63B3C">
        <w:t xml:space="preserve"> through </w:t>
      </w:r>
      <w:r>
        <w:t>5</w:t>
      </w:r>
      <w:r w:rsidR="00D63B3C" w:rsidRPr="00D63B3C">
        <w:rPr>
          <w:vertAlign w:val="superscript"/>
        </w:rPr>
        <w:t>th</w:t>
      </w:r>
      <w:r w:rsidR="00D63B3C">
        <w:t>.</w:t>
      </w:r>
      <w:r>
        <w:t xml:space="preserve">  Fund-a-Cause, Magnetic white boards </w:t>
      </w:r>
      <w:r w:rsidR="00B818A9">
        <w:t>funded</w:t>
      </w:r>
      <w:r>
        <w:t xml:space="preserve"> by EANS grant and Fun</w:t>
      </w:r>
      <w:r w:rsidR="00D63B3C">
        <w:t>d</w:t>
      </w:r>
      <w:r>
        <w:t>-a-Cause-These have not all arrived yet but once all the parts have they will be installed to use</w:t>
      </w:r>
      <w:r w:rsidR="001B403E">
        <w:t>.</w:t>
      </w:r>
    </w:p>
    <w:p w14:paraId="43E800B2" w14:textId="31490632" w:rsidR="001B403E" w:rsidRDefault="001B403E" w:rsidP="003D27E6">
      <w:pPr>
        <w:pStyle w:val="ListParagraph"/>
        <w:numPr>
          <w:ilvl w:val="0"/>
          <w:numId w:val="5"/>
        </w:numPr>
      </w:pPr>
      <w:r>
        <w:t>Spring Fling review.</w:t>
      </w:r>
    </w:p>
    <w:p w14:paraId="517B98E8" w14:textId="4E57EC4F" w:rsidR="00EC2ABC" w:rsidRDefault="009141A5" w:rsidP="00EC2C81">
      <w:r>
        <w:t>7</w:t>
      </w:r>
      <w:r w:rsidR="001C5B6B">
        <w:t>-New Items</w:t>
      </w:r>
      <w:r w:rsidR="00286978">
        <w:t xml:space="preserve">  </w:t>
      </w:r>
      <w:r w:rsidR="001506EF">
        <w:tab/>
      </w:r>
    </w:p>
    <w:p w14:paraId="1E116DF7" w14:textId="5FE4FD09" w:rsidR="001506EF" w:rsidRDefault="001506EF" w:rsidP="001506EF">
      <w:pPr>
        <w:pStyle w:val="ListParagraph"/>
        <w:numPr>
          <w:ilvl w:val="0"/>
          <w:numId w:val="7"/>
        </w:numPr>
      </w:pPr>
      <w:r>
        <w:t xml:space="preserve"> Math Walk: Oct. 16</w:t>
      </w:r>
      <w:r w:rsidRPr="001506EF">
        <w:rPr>
          <w:vertAlign w:val="superscript"/>
        </w:rPr>
        <w:t>th</w:t>
      </w:r>
      <w:r>
        <w:t xml:space="preserve"> 10:00am to 11:30am</w:t>
      </w:r>
    </w:p>
    <w:p w14:paraId="6ECC3BBA" w14:textId="028871BE" w:rsidR="001506EF" w:rsidRDefault="001506EF" w:rsidP="001506EF">
      <w:pPr>
        <w:pStyle w:val="ListParagraph"/>
        <w:numPr>
          <w:ilvl w:val="0"/>
          <w:numId w:val="7"/>
        </w:numPr>
      </w:pPr>
      <w:r>
        <w:t>Youth Coding:  approval given.</w:t>
      </w:r>
    </w:p>
    <w:p w14:paraId="47802C76" w14:textId="4B38F8C6" w:rsidR="001506EF" w:rsidRDefault="001506EF" w:rsidP="001506EF">
      <w:pPr>
        <w:pStyle w:val="ListParagraph"/>
        <w:numPr>
          <w:ilvl w:val="0"/>
          <w:numId w:val="7"/>
        </w:numPr>
      </w:pPr>
      <w:r>
        <w:t>Baptismal gifts: It was discussed 6 boxes of crosses will be purchased to replace the current baptismal gift of the baby bib. Motion J. Corkery/2</w:t>
      </w:r>
      <w:r w:rsidRPr="001506EF">
        <w:rPr>
          <w:vertAlign w:val="superscript"/>
        </w:rPr>
        <w:t>nd</w:t>
      </w:r>
      <w:r>
        <w:t xml:space="preserve"> H. Thompson</w:t>
      </w:r>
    </w:p>
    <w:p w14:paraId="63ACAB67" w14:textId="22BF9DB3" w:rsidR="001506EF" w:rsidRDefault="001506EF" w:rsidP="001506EF">
      <w:pPr>
        <w:pStyle w:val="ListParagraph"/>
        <w:numPr>
          <w:ilvl w:val="0"/>
          <w:numId w:val="7"/>
        </w:numPr>
      </w:pPr>
      <w:r>
        <w:t>Rick Wendling Memorial Donation</w:t>
      </w:r>
      <w:r w:rsidR="00B818A9">
        <w:t>-revisit as well as service project for Wendy Robinson.</w:t>
      </w:r>
    </w:p>
    <w:p w14:paraId="2C119640" w14:textId="4B4302CE" w:rsidR="00B818A9" w:rsidRDefault="00B818A9" w:rsidP="001506EF">
      <w:pPr>
        <w:pStyle w:val="ListParagraph"/>
        <w:numPr>
          <w:ilvl w:val="0"/>
          <w:numId w:val="7"/>
        </w:numPr>
      </w:pPr>
      <w:r>
        <w:t xml:space="preserve">Bazaar: Theresa Hopkins </w:t>
      </w:r>
      <w:r w:rsidR="00D63B3C">
        <w:t>gave an overview of the Bazaar and family expectations.</w:t>
      </w:r>
      <w:r>
        <w:t xml:space="preserve">  It will be a virtual event this year again Nov. 13</w:t>
      </w:r>
      <w:r w:rsidRPr="00B818A9">
        <w:rPr>
          <w:vertAlign w:val="superscript"/>
        </w:rPr>
        <w:t>th</w:t>
      </w:r>
      <w:r>
        <w:t xml:space="preserve"> and 14</w:t>
      </w:r>
      <w:r w:rsidRPr="00B818A9">
        <w:rPr>
          <w:vertAlign w:val="superscript"/>
        </w:rPr>
        <w:t>th</w:t>
      </w:r>
      <w:r>
        <w:t>.  More information to come.</w:t>
      </w:r>
    </w:p>
    <w:p w14:paraId="53D33AA9" w14:textId="774A65A4" w:rsidR="00B818A9" w:rsidRDefault="00B818A9" w:rsidP="001506EF">
      <w:pPr>
        <w:pStyle w:val="ListParagraph"/>
        <w:numPr>
          <w:ilvl w:val="0"/>
          <w:numId w:val="7"/>
        </w:numPr>
      </w:pPr>
      <w:r>
        <w:t>Spring Fling scheduled for March 19</w:t>
      </w:r>
      <w:r w:rsidRPr="00B818A9">
        <w:rPr>
          <w:vertAlign w:val="superscript"/>
        </w:rPr>
        <w:t>th</w:t>
      </w:r>
      <w:r w:rsidR="00D63B3C">
        <w:t>, 2022,</w:t>
      </w:r>
      <w:r>
        <w:t xml:space="preserve"> at Heartland Acres. </w:t>
      </w:r>
    </w:p>
    <w:p w14:paraId="01C4BDF3" w14:textId="19691BE6" w:rsidR="00425968" w:rsidRDefault="003B6E0F" w:rsidP="00425968">
      <w:r>
        <w:t>Meeting was adjourned at</w:t>
      </w:r>
      <w:r w:rsidR="00286978">
        <w:t xml:space="preserve"> 6:</w:t>
      </w:r>
      <w:r w:rsidR="00FC5560">
        <w:t>3</w:t>
      </w:r>
      <w:r w:rsidR="00B818A9">
        <w:t>6</w:t>
      </w:r>
      <w:r w:rsidR="00425968">
        <w:t>pm</w:t>
      </w:r>
      <w:r w:rsidR="00EC2ABC">
        <w:t xml:space="preserve">, motioned </w:t>
      </w:r>
      <w:r w:rsidR="00286978">
        <w:t xml:space="preserve">J. </w:t>
      </w:r>
      <w:r w:rsidR="00A073E9">
        <w:t>Corkery</w:t>
      </w:r>
      <w:r w:rsidR="00425968">
        <w:t>/2</w:t>
      </w:r>
      <w:r w:rsidR="00425968" w:rsidRPr="00425968">
        <w:rPr>
          <w:vertAlign w:val="superscript"/>
        </w:rPr>
        <w:t>nd</w:t>
      </w:r>
      <w:r w:rsidR="00EC2ABC">
        <w:t xml:space="preserve"> </w:t>
      </w:r>
      <w:r w:rsidR="00FC5560">
        <w:t>H. Thompson</w:t>
      </w:r>
    </w:p>
    <w:p w14:paraId="2639EF58" w14:textId="278901BC" w:rsidR="00FC5560" w:rsidRDefault="00286978">
      <w:r>
        <w:lastRenderedPageBreak/>
        <w:t xml:space="preserve">NEXT PTO Meeting:  </w:t>
      </w:r>
      <w:r w:rsidR="00B818A9">
        <w:t>Oct. 6th</w:t>
      </w:r>
      <w:r>
        <w:t xml:space="preserve"> at 5:30pm </w:t>
      </w:r>
      <w:r w:rsidR="008044AF">
        <w:t>St. John Lunchroom</w:t>
      </w:r>
    </w:p>
    <w:p w14:paraId="6B53B72A" w14:textId="5E52B6C1" w:rsidR="00A87E69" w:rsidRDefault="00425968">
      <w:r>
        <w:t>Respectfully submitted, Amy Holle, Secretary</w:t>
      </w:r>
    </w:p>
    <w:sectPr w:rsidR="00A87E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40370"/>
    <w:multiLevelType w:val="hybridMultilevel"/>
    <w:tmpl w:val="A052ED84"/>
    <w:lvl w:ilvl="0" w:tplc="0414C2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36629A"/>
    <w:multiLevelType w:val="hybridMultilevel"/>
    <w:tmpl w:val="6F662F5C"/>
    <w:lvl w:ilvl="0" w:tplc="09BCE37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BBF5A53"/>
    <w:multiLevelType w:val="hybridMultilevel"/>
    <w:tmpl w:val="4930475C"/>
    <w:lvl w:ilvl="0" w:tplc="61EE79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1E238C7"/>
    <w:multiLevelType w:val="hybridMultilevel"/>
    <w:tmpl w:val="9CCCDD9C"/>
    <w:lvl w:ilvl="0" w:tplc="B504C88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E944EF8"/>
    <w:multiLevelType w:val="hybridMultilevel"/>
    <w:tmpl w:val="E30CF42C"/>
    <w:lvl w:ilvl="0" w:tplc="04E4057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1F22309"/>
    <w:multiLevelType w:val="hybridMultilevel"/>
    <w:tmpl w:val="0E009C14"/>
    <w:lvl w:ilvl="0" w:tplc="865E5A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1AB2158"/>
    <w:multiLevelType w:val="hybridMultilevel"/>
    <w:tmpl w:val="41D84778"/>
    <w:lvl w:ilvl="0" w:tplc="06D8DC5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3"/>
  </w:num>
  <w:num w:numId="3">
    <w:abstractNumId w:val="0"/>
  </w:num>
  <w:num w:numId="4">
    <w:abstractNumId w:val="4"/>
  </w:num>
  <w:num w:numId="5">
    <w:abstractNumId w:val="6"/>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7E69"/>
    <w:rsid w:val="000111CE"/>
    <w:rsid w:val="00032FEB"/>
    <w:rsid w:val="00045DAD"/>
    <w:rsid w:val="000C1425"/>
    <w:rsid w:val="000F3D90"/>
    <w:rsid w:val="001506EF"/>
    <w:rsid w:val="00177551"/>
    <w:rsid w:val="00192242"/>
    <w:rsid w:val="001B403E"/>
    <w:rsid w:val="001C5B6B"/>
    <w:rsid w:val="001F3AAB"/>
    <w:rsid w:val="00241660"/>
    <w:rsid w:val="00286978"/>
    <w:rsid w:val="002D38B1"/>
    <w:rsid w:val="002F4775"/>
    <w:rsid w:val="002F6F52"/>
    <w:rsid w:val="003001EE"/>
    <w:rsid w:val="00307E52"/>
    <w:rsid w:val="00315301"/>
    <w:rsid w:val="003B6E0F"/>
    <w:rsid w:val="003D27E6"/>
    <w:rsid w:val="00425968"/>
    <w:rsid w:val="005B0511"/>
    <w:rsid w:val="006178CE"/>
    <w:rsid w:val="00624CA9"/>
    <w:rsid w:val="006B695C"/>
    <w:rsid w:val="006D1FE3"/>
    <w:rsid w:val="008044AF"/>
    <w:rsid w:val="009141A5"/>
    <w:rsid w:val="009F7427"/>
    <w:rsid w:val="00A073E9"/>
    <w:rsid w:val="00A87E69"/>
    <w:rsid w:val="00B51DE8"/>
    <w:rsid w:val="00B553A3"/>
    <w:rsid w:val="00B818A9"/>
    <w:rsid w:val="00BF11DA"/>
    <w:rsid w:val="00CE7916"/>
    <w:rsid w:val="00CF4851"/>
    <w:rsid w:val="00D63B3C"/>
    <w:rsid w:val="00EA1CE0"/>
    <w:rsid w:val="00EC2ABC"/>
    <w:rsid w:val="00EC2C81"/>
    <w:rsid w:val="00F21463"/>
    <w:rsid w:val="00FC55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7ABC4"/>
  <w15:chartTrackingRefBased/>
  <w15:docId w15:val="{32A00712-B1B0-47D1-9DC4-F7FD405AC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5B6B"/>
    <w:pPr>
      <w:ind w:left="720"/>
      <w:contextualSpacing/>
    </w:pPr>
  </w:style>
  <w:style w:type="paragraph" w:styleId="NoSpacing">
    <w:name w:val="No Spacing"/>
    <w:uiPriority w:val="1"/>
    <w:qFormat/>
    <w:rsid w:val="00307E5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452</Words>
  <Characters>2335</Characters>
  <Application>Microsoft Office Word</Application>
  <DocSecurity>0</DocSecurity>
  <Lines>44</Lines>
  <Paragraphs>33</Paragraphs>
  <ScaleCrop>false</ScaleCrop>
  <HeadingPairs>
    <vt:vector size="2" baseType="variant">
      <vt:variant>
        <vt:lpstr>Title</vt:lpstr>
      </vt:variant>
      <vt:variant>
        <vt:i4>1</vt:i4>
      </vt:variant>
    </vt:vector>
  </HeadingPairs>
  <TitlesOfParts>
    <vt:vector size="1" baseType="lpstr">
      <vt:lpstr/>
    </vt:vector>
  </TitlesOfParts>
  <Company>Anthem, Inc</Company>
  <LinksUpToDate>false</LinksUpToDate>
  <CharactersWithSpaces>2754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Holle, Amy</dc:creator>
  <cp:keywords/>
  <dc:description/>
  <cp:lastModifiedBy>Holle, Amy</cp:lastModifiedBy>
  <cp:revision>3</cp:revision>
  <cp:lastPrinted>2021-09-27T20:58:00Z</cp:lastPrinted>
  <dcterms:created xsi:type="dcterms:W3CDTF">2021-09-27T20:56:00Z</dcterms:created>
  <dcterms:modified xsi:type="dcterms:W3CDTF">2021-09-27T21:02:00Z</dcterms:modified>
</cp:coreProperties>
</file>