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629CB" w14:textId="77777777" w:rsidR="00197B8E" w:rsidRPr="00EB4C10" w:rsidRDefault="00197B8E" w:rsidP="00197B8E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color w:val="000000"/>
          <w:lang w:val="es-EC"/>
        </w:rPr>
      </w:pPr>
      <w:r w:rsidRPr="00EB4C10">
        <w:rPr>
          <w:rStyle w:val="Strong"/>
          <w:rFonts w:ascii="Arial" w:hAnsi="Arial" w:cs="Arial"/>
          <w:color w:val="000000"/>
          <w:lang w:val="es-EC"/>
        </w:rPr>
        <w:t>ORACIONES DE LOS FIELES</w:t>
      </w:r>
    </w:p>
    <w:p w14:paraId="332184C9" w14:textId="77777777" w:rsidR="000C3046" w:rsidRPr="000C3046" w:rsidRDefault="000C3046" w:rsidP="000C3046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 w:rsidRPr="000C304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s-EC"/>
        </w:rPr>
        <w:t>3 de marzo de 2024</w:t>
      </w:r>
    </w:p>
    <w:p w14:paraId="27EFD5DB" w14:textId="77777777" w:rsidR="000C3046" w:rsidRPr="000C3046" w:rsidRDefault="000C3046" w:rsidP="000C30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 w:rsidRPr="000C3046">
        <w:rPr>
          <w:rFonts w:ascii="Arial" w:eastAsia="Times New Roman" w:hAnsi="Arial" w:cs="Arial"/>
          <w:color w:val="000000"/>
          <w:sz w:val="24"/>
          <w:szCs w:val="24"/>
          <w:lang w:val="es-EC"/>
        </w:rPr>
        <w:t>Que podamos aprender a rechazar los ídolos falsos de nuestra sociedad - los visibles y los invisibles.</w:t>
      </w:r>
    </w:p>
    <w:p w14:paraId="36EC0D4C" w14:textId="77777777" w:rsidR="000C3046" w:rsidRPr="000C3046" w:rsidRDefault="000C3046" w:rsidP="000C3046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C304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10 de marzo de 2024</w:t>
      </w:r>
    </w:p>
    <w:p w14:paraId="18C6F52D" w14:textId="77777777" w:rsidR="000C3046" w:rsidRPr="000C3046" w:rsidRDefault="000C3046" w:rsidP="000C30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 w:rsidRPr="000C3046">
        <w:rPr>
          <w:rFonts w:ascii="Arial" w:eastAsia="Times New Roman" w:hAnsi="Arial" w:cs="Arial"/>
          <w:color w:val="000000"/>
          <w:sz w:val="24"/>
          <w:szCs w:val="24"/>
          <w:lang w:val="es-EC"/>
        </w:rPr>
        <w:t>Que podamos mostrar nuestra gratitud por el sacrificio supremo de Jesús haciendo sacrificios generosamente en nuestras vidas.</w:t>
      </w:r>
    </w:p>
    <w:p w14:paraId="23B88DA6" w14:textId="77777777" w:rsidR="000C3046" w:rsidRPr="000C3046" w:rsidRDefault="000C3046" w:rsidP="000C3046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 w:rsidRPr="000C304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s-EC"/>
        </w:rPr>
        <w:t>17 de marzo de 2024</w:t>
      </w:r>
    </w:p>
    <w:p w14:paraId="7A1EEC06" w14:textId="77777777" w:rsidR="000C3046" w:rsidRPr="000C3046" w:rsidRDefault="000C3046" w:rsidP="000C30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 w:rsidRPr="000C3046">
        <w:rPr>
          <w:rFonts w:ascii="Arial" w:eastAsia="Times New Roman" w:hAnsi="Arial" w:cs="Arial"/>
          <w:color w:val="000000"/>
          <w:sz w:val="24"/>
          <w:szCs w:val="24"/>
          <w:lang w:val="es-EC"/>
        </w:rPr>
        <w:t>Que, como el pueblo escogido por Dios, podamos aceptar y seguir el plan de Dios de compartir generosamente nuestro tiempo, talento y tesoros con los demás.</w:t>
      </w:r>
    </w:p>
    <w:p w14:paraId="0F519067" w14:textId="77777777" w:rsidR="000C3046" w:rsidRPr="000C3046" w:rsidRDefault="000C3046" w:rsidP="000C3046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 w:rsidRPr="000C304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s-EC"/>
        </w:rPr>
        <w:t>24 de marzo de 2024</w:t>
      </w:r>
    </w:p>
    <w:p w14:paraId="471D7A63" w14:textId="77777777" w:rsidR="000C3046" w:rsidRPr="000C3046" w:rsidRDefault="000C3046" w:rsidP="000C30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 w:rsidRPr="000C3046">
        <w:rPr>
          <w:rFonts w:ascii="Arial" w:eastAsia="Times New Roman" w:hAnsi="Arial" w:cs="Arial"/>
          <w:color w:val="000000"/>
          <w:sz w:val="24"/>
          <w:szCs w:val="24"/>
          <w:lang w:val="es-EC"/>
        </w:rPr>
        <w:t>Que tengamos la fortaleza y el coraje para defender a aquellos que necesitan nuestra ayuda.</w:t>
      </w:r>
    </w:p>
    <w:p w14:paraId="50ECFFEE" w14:textId="77777777" w:rsidR="000C3046" w:rsidRPr="000C3046" w:rsidRDefault="000C3046" w:rsidP="000C3046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 w:rsidRPr="000C304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s-EC"/>
        </w:rPr>
        <w:t>31 de marzo de 2024</w:t>
      </w:r>
    </w:p>
    <w:p w14:paraId="2F2330BE" w14:textId="77777777" w:rsidR="000C3046" w:rsidRPr="000C3046" w:rsidRDefault="000C3046" w:rsidP="000C30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 w:rsidRPr="000C3046">
        <w:rPr>
          <w:rFonts w:ascii="Arial" w:eastAsia="Times New Roman" w:hAnsi="Arial" w:cs="Arial"/>
          <w:color w:val="000000"/>
          <w:sz w:val="24"/>
          <w:szCs w:val="24"/>
          <w:lang w:val="es-EC"/>
        </w:rPr>
        <w:t>Que nuestra celebración de Pascua nos ayude a ser más agradecidos y generosos para hacer sacrificios para ayudar a construir el reino de Dios en la tierra.</w:t>
      </w:r>
    </w:p>
    <w:p w14:paraId="7411B659" w14:textId="77777777" w:rsidR="000C3046" w:rsidRPr="000C3046" w:rsidRDefault="000C3046" w:rsidP="000C3046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 w:rsidRPr="000C304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s-EC"/>
        </w:rPr>
        <w:t>7 de abril de 2024</w:t>
      </w:r>
    </w:p>
    <w:p w14:paraId="668D5F8D" w14:textId="77777777" w:rsidR="000C3046" w:rsidRPr="000C3046" w:rsidRDefault="000C3046" w:rsidP="000C30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 w:rsidRPr="000C3046">
        <w:rPr>
          <w:rFonts w:ascii="Arial" w:eastAsia="Times New Roman" w:hAnsi="Arial" w:cs="Arial"/>
          <w:color w:val="000000"/>
          <w:sz w:val="24"/>
          <w:szCs w:val="24"/>
          <w:lang w:val="es-EC"/>
        </w:rPr>
        <w:t>Que aprendamos a ver todas nuestras bendiciones como dones abundantes de Dios de manera que podamos utilizarlos para el beneficio del pueblo de Dios</w:t>
      </w:r>
    </w:p>
    <w:p w14:paraId="5897A1BA" w14:textId="77777777" w:rsidR="000C3046" w:rsidRPr="000C3046" w:rsidRDefault="000C3046" w:rsidP="000C3046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 w:rsidRPr="000C304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s-EC"/>
        </w:rPr>
        <w:t>14 de abril de 2024</w:t>
      </w:r>
    </w:p>
    <w:p w14:paraId="4C243FED" w14:textId="77777777" w:rsidR="000C3046" w:rsidRPr="000C3046" w:rsidRDefault="000C3046" w:rsidP="000C30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 w:rsidRPr="000C3046">
        <w:rPr>
          <w:rFonts w:ascii="Arial" w:eastAsia="Times New Roman" w:hAnsi="Arial" w:cs="Arial"/>
          <w:color w:val="000000"/>
          <w:sz w:val="24"/>
          <w:szCs w:val="24"/>
          <w:lang w:val="es-EC"/>
        </w:rPr>
        <w:t>Que tengamos el coraje de hacer el trabajo que Dios nos ha enviado a hacer, sabiendo que ese es el verdadero camino a la paz y la alegría.</w:t>
      </w:r>
    </w:p>
    <w:p w14:paraId="25B53B65" w14:textId="77777777" w:rsidR="000C3046" w:rsidRPr="000C3046" w:rsidRDefault="000C3046" w:rsidP="000C3046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 w:rsidRPr="000C304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s-EC"/>
        </w:rPr>
        <w:t>21 de abril de 2024</w:t>
      </w:r>
    </w:p>
    <w:p w14:paraId="34B4526E" w14:textId="77777777" w:rsidR="000C3046" w:rsidRPr="000C3046" w:rsidRDefault="000C3046" w:rsidP="000C30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 w:rsidRPr="000C3046">
        <w:rPr>
          <w:rFonts w:ascii="Arial" w:eastAsia="Times New Roman" w:hAnsi="Arial" w:cs="Arial"/>
          <w:color w:val="000000"/>
          <w:sz w:val="24"/>
          <w:szCs w:val="24"/>
          <w:lang w:val="es-EC"/>
        </w:rPr>
        <w:t>Que tomemos el tiempo para orar en silencio, para hablar con Jesús y escuchar su voz.</w:t>
      </w:r>
    </w:p>
    <w:p w14:paraId="04CB1D68" w14:textId="77777777" w:rsidR="000C3046" w:rsidRPr="000C3046" w:rsidRDefault="000C3046" w:rsidP="000C3046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 w:rsidRPr="000C304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s-EC"/>
        </w:rPr>
        <w:t>28 de abril de 2024</w:t>
      </w:r>
    </w:p>
    <w:p w14:paraId="7F33D148" w14:textId="77777777" w:rsidR="000C3046" w:rsidRPr="000C3046" w:rsidRDefault="000C3046" w:rsidP="000C30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 w:rsidRPr="000C3046">
        <w:rPr>
          <w:rFonts w:ascii="Arial" w:eastAsia="Times New Roman" w:hAnsi="Arial" w:cs="Arial"/>
          <w:color w:val="000000"/>
          <w:sz w:val="24"/>
          <w:szCs w:val="24"/>
          <w:lang w:val="es-EC"/>
        </w:rPr>
        <w:t>Que nuestras acciones diarias reflejen nuestra meta de ser buenos discípulos.</w:t>
      </w:r>
    </w:p>
    <w:p w14:paraId="01F0A155" w14:textId="77777777" w:rsidR="000C3046" w:rsidRPr="000C3046" w:rsidRDefault="000C3046" w:rsidP="000C3046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 w:rsidRPr="000C304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s-EC"/>
        </w:rPr>
        <w:t>5 de mayo de 2024</w:t>
      </w:r>
    </w:p>
    <w:p w14:paraId="0769FC32" w14:textId="77777777" w:rsidR="000C3046" w:rsidRPr="000C3046" w:rsidRDefault="000C3046" w:rsidP="000C30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 w:rsidRPr="000C3046">
        <w:rPr>
          <w:rFonts w:ascii="Arial" w:eastAsia="Times New Roman" w:hAnsi="Arial" w:cs="Arial"/>
          <w:color w:val="000000"/>
          <w:sz w:val="24"/>
          <w:szCs w:val="24"/>
          <w:lang w:val="es-EC"/>
        </w:rPr>
        <w:lastRenderedPageBreak/>
        <w:t>Que nuestro discipulado no sea por obligación, sino más bien por amor.</w:t>
      </w:r>
    </w:p>
    <w:p w14:paraId="07FCB421" w14:textId="77777777" w:rsidR="000C3046" w:rsidRPr="000C3046" w:rsidRDefault="000C3046" w:rsidP="000C3046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 w:rsidRPr="000C304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s-EC"/>
        </w:rPr>
        <w:t>12 de mayo de 2024</w:t>
      </w:r>
    </w:p>
    <w:p w14:paraId="049715AC" w14:textId="77777777" w:rsidR="000C3046" w:rsidRPr="000C3046" w:rsidRDefault="000C3046" w:rsidP="000C30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 w:rsidRPr="000C3046">
        <w:rPr>
          <w:rFonts w:ascii="Arial" w:eastAsia="Times New Roman" w:hAnsi="Arial" w:cs="Arial"/>
          <w:color w:val="000000"/>
          <w:sz w:val="24"/>
          <w:szCs w:val="24"/>
          <w:lang w:val="es-EC"/>
        </w:rPr>
        <w:t>Que tengamos el coraje de defender nuestra fe y compartir nuestro testimonio con los demás.</w:t>
      </w:r>
    </w:p>
    <w:p w14:paraId="33271AD7" w14:textId="77777777" w:rsidR="000C3046" w:rsidRPr="000C3046" w:rsidRDefault="000C3046" w:rsidP="000C3046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 w:rsidRPr="000C304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s-EC"/>
        </w:rPr>
        <w:t>19 de mayo de 2024</w:t>
      </w:r>
    </w:p>
    <w:p w14:paraId="7E3D753F" w14:textId="77777777" w:rsidR="000C3046" w:rsidRPr="000C3046" w:rsidRDefault="000C3046" w:rsidP="000C30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 w:rsidRPr="000C3046">
        <w:rPr>
          <w:rFonts w:ascii="Arial" w:eastAsia="Times New Roman" w:hAnsi="Arial" w:cs="Arial"/>
          <w:color w:val="000000"/>
          <w:sz w:val="24"/>
          <w:szCs w:val="24"/>
          <w:lang w:val="es-EC"/>
        </w:rPr>
        <w:t>Que seamos generosos al compartir los dones que Dios nos ha dado para llevar a cabo el trabajo de Jesús.</w:t>
      </w:r>
    </w:p>
    <w:p w14:paraId="16C7E9F6" w14:textId="77777777" w:rsidR="000C3046" w:rsidRPr="000C3046" w:rsidRDefault="000C3046" w:rsidP="000C3046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 w:rsidRPr="000C304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s-EC"/>
        </w:rPr>
        <w:t>26 de mayo de 2024</w:t>
      </w:r>
    </w:p>
    <w:p w14:paraId="0E674C2D" w14:textId="77777777" w:rsidR="000C3046" w:rsidRPr="000C3046" w:rsidRDefault="000C3046" w:rsidP="000C30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 w:rsidRPr="000C3046">
        <w:rPr>
          <w:rFonts w:ascii="Arial" w:eastAsia="Times New Roman" w:hAnsi="Arial" w:cs="Arial"/>
          <w:color w:val="000000"/>
          <w:sz w:val="24"/>
          <w:szCs w:val="24"/>
          <w:lang w:val="es-EC"/>
        </w:rPr>
        <w:t>Que recordemos que fue la generosidad de las generaciones pasadas la que construyó nuestra Iglesia.Ahora es nuestra oportunidad para continuar siendo generosos para las futuras generaciones.</w:t>
      </w:r>
    </w:p>
    <w:p w14:paraId="2BE20A9A" w14:textId="77777777" w:rsidR="000C3046" w:rsidRPr="000C3046" w:rsidRDefault="000C3046" w:rsidP="000C3046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 w:rsidRPr="000C304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s-EC"/>
        </w:rPr>
        <w:t>2 de junio de 2024</w:t>
      </w:r>
    </w:p>
    <w:p w14:paraId="19BD8EE3" w14:textId="77777777" w:rsidR="000C3046" w:rsidRPr="000C3046" w:rsidRDefault="000C3046" w:rsidP="000C30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 w:rsidRPr="000C3046">
        <w:rPr>
          <w:rFonts w:ascii="Arial" w:eastAsia="Times New Roman" w:hAnsi="Arial" w:cs="Arial"/>
          <w:color w:val="000000"/>
          <w:sz w:val="24"/>
          <w:szCs w:val="24"/>
          <w:lang w:val="es-EC"/>
        </w:rPr>
        <w:t>Que, a través de la Eucaristía, encontremos el consuelo y la fuerza para vivir como buenos administradores cristianos.</w:t>
      </w:r>
    </w:p>
    <w:p w14:paraId="181F653F" w14:textId="77777777" w:rsidR="000C3046" w:rsidRPr="000C3046" w:rsidRDefault="000C3046" w:rsidP="000C3046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 w:rsidRPr="000C304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s-EC"/>
        </w:rPr>
        <w:t>9 de junio de 2024</w:t>
      </w:r>
    </w:p>
    <w:p w14:paraId="077BE002" w14:textId="77777777" w:rsidR="000C3046" w:rsidRPr="000C3046" w:rsidRDefault="000C3046" w:rsidP="000C30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 w:rsidRPr="000C3046">
        <w:rPr>
          <w:rFonts w:ascii="Arial" w:eastAsia="Times New Roman" w:hAnsi="Arial" w:cs="Arial"/>
          <w:color w:val="000000"/>
          <w:sz w:val="24"/>
          <w:szCs w:val="24"/>
          <w:lang w:val="es-EC"/>
        </w:rPr>
        <w:t>Que nuestros ministerios colaboren para la mayor gloria de Dios y no para nuestro propio orgullo.</w:t>
      </w:r>
    </w:p>
    <w:p w14:paraId="364D5018" w14:textId="77777777" w:rsidR="000C3046" w:rsidRPr="000C3046" w:rsidRDefault="000C3046" w:rsidP="000C3046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 w:rsidRPr="000C304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s-EC"/>
        </w:rPr>
        <w:t>16 de junio de 2024</w:t>
      </w:r>
    </w:p>
    <w:p w14:paraId="4F06785E" w14:textId="77777777" w:rsidR="000C3046" w:rsidRPr="000C3046" w:rsidRDefault="000C3046" w:rsidP="000C30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 w:rsidRPr="000C3046">
        <w:rPr>
          <w:rFonts w:ascii="Arial" w:eastAsia="Times New Roman" w:hAnsi="Arial" w:cs="Arial"/>
          <w:color w:val="000000"/>
          <w:sz w:val="24"/>
          <w:szCs w:val="24"/>
          <w:lang w:val="es-EC"/>
        </w:rPr>
        <w:t>Que reconozcamos que somos responsables no solo por nuestras propias vidas, sino también por las vidas de los demás.</w:t>
      </w:r>
    </w:p>
    <w:p w14:paraId="46448B36" w14:textId="77777777" w:rsidR="000C3046" w:rsidRPr="000C3046" w:rsidRDefault="000C3046" w:rsidP="000C3046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 w:rsidRPr="000C304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s-EC"/>
        </w:rPr>
        <w:t>23 de junio de 2024</w:t>
      </w:r>
    </w:p>
    <w:p w14:paraId="4E9D6105" w14:textId="77777777" w:rsidR="000C3046" w:rsidRPr="000C3046" w:rsidRDefault="000C3046" w:rsidP="000C30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 w:rsidRPr="000C3046">
        <w:rPr>
          <w:rFonts w:ascii="Arial" w:eastAsia="Times New Roman" w:hAnsi="Arial" w:cs="Arial"/>
          <w:color w:val="000000"/>
          <w:sz w:val="24"/>
          <w:szCs w:val="24"/>
          <w:lang w:val="es-EC"/>
        </w:rPr>
        <w:t>Que no solamente conozcamos acerca de Jesús, sino que tomemos tiempo para crecer en una relación personal con Él.</w:t>
      </w:r>
    </w:p>
    <w:p w14:paraId="069FE4D2" w14:textId="77777777" w:rsidR="000C3046" w:rsidRPr="000C3046" w:rsidRDefault="000C3046" w:rsidP="000C3046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 w:rsidRPr="000C304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s-EC"/>
        </w:rPr>
        <w:t>30 de junio de 2024</w:t>
      </w:r>
    </w:p>
    <w:p w14:paraId="3F1A0443" w14:textId="77777777" w:rsidR="000C3046" w:rsidRPr="000C3046" w:rsidRDefault="000C3046" w:rsidP="000C30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 w:rsidRPr="000C3046">
        <w:rPr>
          <w:rFonts w:ascii="Arial" w:eastAsia="Times New Roman" w:hAnsi="Arial" w:cs="Arial"/>
          <w:color w:val="000000"/>
          <w:sz w:val="24"/>
          <w:szCs w:val="24"/>
          <w:lang w:val="es-EC"/>
        </w:rPr>
        <w:t>Que nos centremos diariamente en Dios y en los demás para desarrollar un estilo de vida “Centrado en Dios”</w:t>
      </w:r>
    </w:p>
    <w:p w14:paraId="19B629F0" w14:textId="77777777" w:rsidR="00667182" w:rsidRPr="00EB4C10" w:rsidRDefault="00667182" w:rsidP="000C3046">
      <w:pPr>
        <w:shd w:val="clear" w:color="auto" w:fill="FFFFFF"/>
        <w:spacing w:beforeAutospacing="1" w:after="0" w:afterAutospacing="1" w:line="240" w:lineRule="auto"/>
        <w:rPr>
          <w:lang w:val="es-EC"/>
        </w:rPr>
      </w:pPr>
      <w:bookmarkStart w:id="0" w:name="_GoBack"/>
      <w:bookmarkEnd w:id="0"/>
    </w:p>
    <w:sectPr w:rsidR="00667182" w:rsidRPr="00EB4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8E"/>
    <w:rsid w:val="000C3046"/>
    <w:rsid w:val="00197B8E"/>
    <w:rsid w:val="00667182"/>
    <w:rsid w:val="00EB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629CB"/>
  <w15:chartTrackingRefBased/>
  <w15:docId w15:val="{33C7A676-F2F8-4BE5-BE79-9735CFA3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B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7B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e5bccc-3dfa-4405-87e3-1c4325165b3d">
      <Terms xmlns="http://schemas.microsoft.com/office/infopath/2007/PartnerControls"/>
    </lcf76f155ced4ddcb4097134ff3c332f>
    <TaxCatchAll xmlns="5a416125-06ff-4f14-8ee4-b21771f3761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21CD58AD6AF4A8428EA04A905BE04" ma:contentTypeVersion="13" ma:contentTypeDescription="Create a new document." ma:contentTypeScope="" ma:versionID="120e2024f192d846f96c29bbf792b7ab">
  <xsd:schema xmlns:xsd="http://www.w3.org/2001/XMLSchema" xmlns:xs="http://www.w3.org/2001/XMLSchema" xmlns:p="http://schemas.microsoft.com/office/2006/metadata/properties" xmlns:ns2="b5e5bccc-3dfa-4405-87e3-1c4325165b3d" xmlns:ns3="5a416125-06ff-4f14-8ee4-b21771f37614" targetNamespace="http://schemas.microsoft.com/office/2006/metadata/properties" ma:root="true" ma:fieldsID="9d31c0a0f0029eec720513c16104ef58" ns2:_="" ns3:_="">
    <xsd:import namespace="b5e5bccc-3dfa-4405-87e3-1c4325165b3d"/>
    <xsd:import namespace="5a416125-06ff-4f14-8ee4-b21771f376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5bccc-3dfa-4405-87e3-1c4325165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f20baf-89ed-4095-af49-e11613302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16125-06ff-4f14-8ee4-b21771f3761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077a954-b03d-481b-b2ff-9be553187942}" ma:internalName="TaxCatchAll" ma:showField="CatchAllData" ma:web="5a416125-06ff-4f14-8ee4-b21771f376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E06442-C52B-4D01-BB9B-D3D0B5E1E5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F3788A-E550-42C1-A001-BF6B2E9B426F}">
  <ds:schemaRefs>
    <ds:schemaRef ds:uri="b5e5bccc-3dfa-4405-87e3-1c4325165b3d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5a416125-06ff-4f14-8ee4-b21771f37614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B2645E6-4BF3-4CD4-9C78-14DFE227E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5bccc-3dfa-4405-87e3-1c4325165b3d"/>
    <ds:schemaRef ds:uri="5a416125-06ff-4f14-8ee4-b21771f37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McNally</dc:creator>
  <cp:keywords/>
  <dc:description/>
  <cp:lastModifiedBy>Adriana Reyes</cp:lastModifiedBy>
  <cp:revision>2</cp:revision>
  <dcterms:created xsi:type="dcterms:W3CDTF">2024-03-04T15:54:00Z</dcterms:created>
  <dcterms:modified xsi:type="dcterms:W3CDTF">2024-03-04T15:54:00Z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0x010100FE221CD58AD6AF4A8428EA04A905BE04</vt:lpwstr>
  </property>
  <property fmtid="{D5CDD505-2E9C-101B-9397-08002B2CF9AE}" pid="3" name="Order">
    <vt:r8>1996600</vt:r8>
  </property>
</Properties>
</file>